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E0AE" w14:textId="29318A3C" w:rsidR="003903F7" w:rsidRDefault="003903F7">
      <w:r>
        <w:t>Schulanfang 2021</w:t>
      </w:r>
    </w:p>
    <w:p w14:paraId="502CBC5F" w14:textId="4BCC62E2" w:rsidR="004568D3" w:rsidRDefault="004568D3">
      <w:r>
        <w:t xml:space="preserve">Für 60 Kinder begann </w:t>
      </w:r>
      <w:r w:rsidR="00D312F7">
        <w:t xml:space="preserve">am 14. September </w:t>
      </w:r>
      <w:r>
        <w:t xml:space="preserve">in Helmbrechts ein neuer Lebensabschnitt. Sie drückten zum einen Mal die Schulbank. Die Mädchen und Jungen </w:t>
      </w:r>
      <w:r w:rsidR="00B47056">
        <w:t xml:space="preserve">werden in den </w:t>
      </w:r>
      <w:r w:rsidR="00D312F7">
        <w:t xml:space="preserve">sechs </w:t>
      </w:r>
      <w:r>
        <w:t>Kombiklassen</w:t>
      </w:r>
      <w:r w:rsidR="00B47056">
        <w:t xml:space="preserve"> </w:t>
      </w:r>
      <w:r>
        <w:t xml:space="preserve"> von de</w:t>
      </w:r>
      <w:r w:rsidR="00B47056">
        <w:t xml:space="preserve">n </w:t>
      </w:r>
      <w:r>
        <w:t xml:space="preserve">älteren Zweitklässern betreut. </w:t>
      </w:r>
    </w:p>
    <w:p w14:paraId="5ED6F2EE" w14:textId="0753F2DA" w:rsidR="003903F7" w:rsidRDefault="004568D3">
      <w:r>
        <w:t>Die</w:t>
      </w:r>
      <w:r w:rsidR="00D312F7">
        <w:t xml:space="preserve">se </w:t>
      </w:r>
      <w:r>
        <w:t>Bilder zeigen die Abc-Schützen der Otto-Knopf-Grundschule Helmbrechts.</w:t>
      </w:r>
    </w:p>
    <w:p w14:paraId="2B5C2E0B" w14:textId="77777777" w:rsidR="003903F7" w:rsidRDefault="003903F7"/>
    <w:p w14:paraId="7F202140" w14:textId="48B5E502" w:rsidR="003903F7" w:rsidRDefault="003903F7">
      <w:r>
        <w:t xml:space="preserve">Klasse 1 / 2 a </w:t>
      </w:r>
      <w:r w:rsidR="00D312F7">
        <w:t xml:space="preserve">mit </w:t>
      </w:r>
      <w:r>
        <w:t>Klassenleiterin Anja Thiem</w:t>
      </w:r>
    </w:p>
    <w:p w14:paraId="74009BB6" w14:textId="77777777" w:rsidR="003903F7" w:rsidRDefault="003903F7"/>
    <w:p w14:paraId="2A08B2AF" w14:textId="31B2E187" w:rsidR="003903F7" w:rsidRDefault="003903F7">
      <w:r>
        <w:t>Klasse  1 / 2 b</w:t>
      </w:r>
      <w:r w:rsidR="00D312F7">
        <w:t xml:space="preserve"> mit </w:t>
      </w:r>
      <w:r>
        <w:t xml:space="preserve"> Klassenleiterin Daniela Frank</w:t>
      </w:r>
    </w:p>
    <w:p w14:paraId="7E10EC2E" w14:textId="77777777" w:rsidR="003903F7" w:rsidRDefault="003903F7"/>
    <w:p w14:paraId="55E0E8CE" w14:textId="52C4C158" w:rsidR="003903F7" w:rsidRDefault="003903F7">
      <w:r>
        <w:t>Klasse 1 / 2  c</w:t>
      </w:r>
      <w:r w:rsidR="00D312F7">
        <w:t xml:space="preserve"> mit </w:t>
      </w:r>
      <w:r>
        <w:t xml:space="preserve"> Klassenleiterin Petra Minl-Schoblocher</w:t>
      </w:r>
    </w:p>
    <w:p w14:paraId="0C66EE49" w14:textId="77777777" w:rsidR="003903F7" w:rsidRDefault="003903F7"/>
    <w:p w14:paraId="40C8ADFA" w14:textId="791B1AD0" w:rsidR="003903F7" w:rsidRDefault="003903F7">
      <w:r>
        <w:t xml:space="preserve">Klasse 1 / 2 d </w:t>
      </w:r>
      <w:r w:rsidR="00D312F7">
        <w:t xml:space="preserve"> mit </w:t>
      </w:r>
      <w:r>
        <w:t>Klassenleiterin Ellen Schmidt</w:t>
      </w:r>
    </w:p>
    <w:p w14:paraId="0A4024F8" w14:textId="77777777" w:rsidR="003903F7" w:rsidRDefault="003903F7"/>
    <w:p w14:paraId="05CCFC37" w14:textId="55716F50" w:rsidR="003903F7" w:rsidRDefault="003903F7">
      <w:r>
        <w:t xml:space="preserve">Klasse 1 / 2 e </w:t>
      </w:r>
      <w:r w:rsidR="00D312F7">
        <w:t xml:space="preserve"> mit </w:t>
      </w:r>
      <w:r>
        <w:t>Klassenleiterin Eva Woitzek</w:t>
      </w:r>
    </w:p>
    <w:p w14:paraId="14610CE5" w14:textId="4DC0176D" w:rsidR="00CA634F" w:rsidRDefault="003903F7">
      <w:r>
        <w:t xml:space="preserve">   </w:t>
      </w:r>
      <w:r w:rsidR="004568D3">
        <w:t xml:space="preserve">   </w:t>
      </w:r>
    </w:p>
    <w:p w14:paraId="30CA8FFF" w14:textId="34F79B2B" w:rsidR="003903F7" w:rsidRDefault="003903F7">
      <w:r>
        <w:t xml:space="preserve">Klasse 1 / 2 f </w:t>
      </w:r>
      <w:r w:rsidR="00D312F7">
        <w:t xml:space="preserve">mit </w:t>
      </w:r>
      <w:r>
        <w:t>Klassenleiterin Anna Huber</w:t>
      </w:r>
    </w:p>
    <w:p w14:paraId="1873417E" w14:textId="1A08942B" w:rsidR="003903F7" w:rsidRDefault="003903F7"/>
    <w:p w14:paraId="5628FD67" w14:textId="57B2DC30" w:rsidR="00D312F7" w:rsidRDefault="00D312F7">
      <w:r>
        <w:t xml:space="preserve">W. Bußler </w:t>
      </w:r>
    </w:p>
    <w:sectPr w:rsidR="00D31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D3"/>
    <w:rsid w:val="003903F7"/>
    <w:rsid w:val="004568D3"/>
    <w:rsid w:val="00B47056"/>
    <w:rsid w:val="00CA634F"/>
    <w:rsid w:val="00D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615F"/>
  <w15:chartTrackingRefBased/>
  <w15:docId w15:val="{E96FB4F7-3198-41BE-A9D3-96E7BE3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6</cp:revision>
  <dcterms:created xsi:type="dcterms:W3CDTF">2021-09-14T09:41:00Z</dcterms:created>
  <dcterms:modified xsi:type="dcterms:W3CDTF">2021-09-17T09:06:00Z</dcterms:modified>
</cp:coreProperties>
</file>